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E" w:rsidRPr="00FB6A17" w:rsidRDefault="0046520E" w:rsidP="009756FC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A17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9756FC" w:rsidRPr="00FB6A17" w:rsidRDefault="0046520E" w:rsidP="009756FC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FB6A17">
        <w:rPr>
          <w:rFonts w:ascii="Arial" w:eastAsia="Times New Roman" w:hAnsi="Arial" w:cs="Arial"/>
          <w:sz w:val="24"/>
          <w:szCs w:val="24"/>
        </w:rPr>
        <w:t>ОРЛОВСКАЯ ОБЛАСТЬ</w:t>
      </w:r>
    </w:p>
    <w:p w:rsidR="00D57D79" w:rsidRPr="00FB6A17" w:rsidRDefault="00A55D64" w:rsidP="009756FC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FB6A17">
        <w:rPr>
          <w:rFonts w:ascii="Arial" w:eastAsia="Times New Roman" w:hAnsi="Arial" w:cs="Arial"/>
          <w:caps/>
          <w:sz w:val="24"/>
          <w:szCs w:val="24"/>
        </w:rPr>
        <w:t>СВЕРДЛОВСКИЙ район</w:t>
      </w:r>
    </w:p>
    <w:p w:rsidR="0046520E" w:rsidRPr="00FB6A17" w:rsidRDefault="009756FC" w:rsidP="009756F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B6A17">
        <w:rPr>
          <w:rFonts w:ascii="Arial" w:eastAsia="Times New Roman" w:hAnsi="Arial" w:cs="Arial"/>
          <w:sz w:val="24"/>
          <w:szCs w:val="24"/>
        </w:rPr>
        <w:t>НОВОПЕТРОВСК</w:t>
      </w:r>
      <w:r w:rsidR="0046520E" w:rsidRPr="00FB6A17">
        <w:rPr>
          <w:rFonts w:ascii="Arial" w:eastAsia="Times New Roman" w:hAnsi="Arial" w:cs="Arial"/>
          <w:sz w:val="24"/>
          <w:szCs w:val="24"/>
        </w:rPr>
        <w:t>ИЙ СЕЛЬСКИЙ СОВЕТ НАРОДНЫХ ДЕПУТАТОВ</w:t>
      </w:r>
    </w:p>
    <w:p w:rsidR="00423BFC" w:rsidRPr="00FB6A17" w:rsidRDefault="00423BFC" w:rsidP="00423BFC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521"/>
        <w:gridCol w:w="2977"/>
      </w:tblGrid>
      <w:tr w:rsidR="0046520E" w:rsidRPr="00FB6A17" w:rsidTr="00423BFC">
        <w:tc>
          <w:tcPr>
            <w:tcW w:w="6521" w:type="dxa"/>
          </w:tcPr>
          <w:p w:rsidR="009756FC" w:rsidRPr="00FB6A17" w:rsidRDefault="00423BFC" w:rsidP="009756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6A17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                          </w:t>
            </w:r>
            <w:r w:rsidR="0046520E" w:rsidRPr="00FB6A17">
              <w:rPr>
                <w:rFonts w:ascii="Arial" w:eastAsia="Times New Roman" w:hAnsi="Arial" w:cs="Arial"/>
                <w:caps/>
                <w:sz w:val="24"/>
                <w:szCs w:val="24"/>
              </w:rPr>
              <w:t>решение</w:t>
            </w:r>
            <w:r w:rsidR="009756FC" w:rsidRPr="00FB6A17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:rsidR="0046520E" w:rsidRPr="00FB6A17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20E" w:rsidRPr="00FB6A17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</w:tr>
      <w:tr w:rsidR="0046520E" w:rsidRPr="00FB6A17" w:rsidTr="00423BFC">
        <w:tc>
          <w:tcPr>
            <w:tcW w:w="6521" w:type="dxa"/>
          </w:tcPr>
          <w:p w:rsidR="0046520E" w:rsidRPr="00FB6A17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20E" w:rsidRPr="00FB6A17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</w:tr>
    </w:tbl>
    <w:p w:rsidR="0046520E" w:rsidRPr="00FB6A17" w:rsidRDefault="00FB6A17" w:rsidP="00B15B27">
      <w:pPr>
        <w:pStyle w:val="a5"/>
        <w:jc w:val="both"/>
        <w:rPr>
          <w:rFonts w:ascii="Arial" w:hAnsi="Arial" w:cs="Arial"/>
          <w:sz w:val="24"/>
          <w:szCs w:val="24"/>
        </w:rPr>
      </w:pPr>
      <w:r w:rsidRPr="00FB6A17">
        <w:rPr>
          <w:rFonts w:ascii="Arial" w:hAnsi="Arial" w:cs="Arial"/>
          <w:sz w:val="24"/>
          <w:szCs w:val="24"/>
        </w:rPr>
        <w:t xml:space="preserve">От 04 июня </w:t>
      </w:r>
      <w:r w:rsidR="00A55D64" w:rsidRPr="00FB6A17">
        <w:rPr>
          <w:rFonts w:ascii="Arial" w:hAnsi="Arial" w:cs="Arial"/>
          <w:sz w:val="24"/>
          <w:szCs w:val="24"/>
        </w:rPr>
        <w:t>2024</w:t>
      </w:r>
      <w:r w:rsidR="0046520E" w:rsidRPr="00FB6A17">
        <w:rPr>
          <w:rFonts w:ascii="Arial" w:hAnsi="Arial" w:cs="Arial"/>
          <w:sz w:val="24"/>
          <w:szCs w:val="24"/>
        </w:rPr>
        <w:t xml:space="preserve"> года                          </w:t>
      </w:r>
      <w:r w:rsidR="00B15B27" w:rsidRPr="00FB6A17">
        <w:rPr>
          <w:rFonts w:ascii="Arial" w:hAnsi="Arial" w:cs="Arial"/>
          <w:sz w:val="24"/>
          <w:szCs w:val="24"/>
        </w:rPr>
        <w:t xml:space="preserve">          </w:t>
      </w:r>
      <w:r w:rsidR="0046520E" w:rsidRPr="00FB6A17">
        <w:rPr>
          <w:rFonts w:ascii="Arial" w:hAnsi="Arial" w:cs="Arial"/>
          <w:sz w:val="24"/>
          <w:szCs w:val="24"/>
        </w:rPr>
        <w:t xml:space="preserve">    </w:t>
      </w:r>
      <w:r w:rsidR="009756FC" w:rsidRPr="00FB6A17">
        <w:rPr>
          <w:rFonts w:ascii="Arial" w:hAnsi="Arial" w:cs="Arial"/>
          <w:sz w:val="24"/>
          <w:szCs w:val="24"/>
        </w:rPr>
        <w:t xml:space="preserve">    </w:t>
      </w:r>
      <w:r w:rsidR="0046520E" w:rsidRPr="00FB6A17">
        <w:rPr>
          <w:rFonts w:ascii="Arial" w:hAnsi="Arial" w:cs="Arial"/>
          <w:sz w:val="24"/>
          <w:szCs w:val="24"/>
        </w:rPr>
        <w:t xml:space="preserve">       </w:t>
      </w:r>
      <w:r w:rsidR="009756FC" w:rsidRPr="00FB6A17">
        <w:rPr>
          <w:rFonts w:ascii="Arial" w:hAnsi="Arial" w:cs="Arial"/>
          <w:sz w:val="24"/>
          <w:szCs w:val="24"/>
        </w:rPr>
        <w:t xml:space="preserve">        </w:t>
      </w:r>
      <w:r w:rsidR="0046520E" w:rsidRPr="00FB6A1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46520E" w:rsidRPr="00FB6A17">
        <w:rPr>
          <w:rFonts w:ascii="Arial" w:hAnsi="Arial" w:cs="Arial"/>
          <w:sz w:val="24"/>
          <w:szCs w:val="24"/>
        </w:rPr>
        <w:t xml:space="preserve">     </w:t>
      </w:r>
      <w:r w:rsidRPr="00FB6A17">
        <w:rPr>
          <w:rFonts w:ascii="Arial" w:hAnsi="Arial" w:cs="Arial"/>
          <w:sz w:val="24"/>
          <w:szCs w:val="24"/>
        </w:rPr>
        <w:t xml:space="preserve">        </w:t>
      </w:r>
      <w:r w:rsidR="0046520E" w:rsidRPr="00FB6A17">
        <w:rPr>
          <w:rFonts w:ascii="Arial" w:hAnsi="Arial" w:cs="Arial"/>
          <w:sz w:val="24"/>
          <w:szCs w:val="24"/>
        </w:rPr>
        <w:t xml:space="preserve"> № </w:t>
      </w:r>
      <w:r w:rsidRPr="00FB6A17">
        <w:rPr>
          <w:rFonts w:ascii="Arial" w:hAnsi="Arial" w:cs="Arial"/>
          <w:sz w:val="24"/>
          <w:szCs w:val="24"/>
        </w:rPr>
        <w:t>15/77</w:t>
      </w:r>
    </w:p>
    <w:p w:rsidR="00990E61" w:rsidRPr="00FB6A17" w:rsidRDefault="009756FC" w:rsidP="0042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>Д. Новопетровка</w:t>
      </w:r>
    </w:p>
    <w:p w:rsidR="00423BFC" w:rsidRPr="00FB6A17" w:rsidRDefault="00423BFC" w:rsidP="0042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671" w:rsidRPr="00FB6A17" w:rsidRDefault="0036467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990E61" w:rsidP="00423B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О решении</w:t>
      </w:r>
      <w:r w:rsidR="00423BFC"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внесении изменений и дополнений в Устав</w:t>
      </w:r>
    </w:p>
    <w:p w:rsidR="00990E61" w:rsidRPr="00FB6A17" w:rsidRDefault="009756FC" w:rsidP="00423B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Новопетровск</w:t>
      </w:r>
      <w:r w:rsidR="00990E61"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Свердловского</w:t>
      </w:r>
    </w:p>
    <w:p w:rsidR="00990E61" w:rsidRPr="00FB6A17" w:rsidRDefault="00990E61" w:rsidP="00423B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района Орловской области</w:t>
      </w: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0E61" w:rsidRPr="00FB6A17" w:rsidRDefault="004F23EE" w:rsidP="00FB6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>Принято на</w:t>
      </w:r>
      <w:bookmarkStart w:id="0" w:name="_GoBack"/>
      <w:bookmarkEnd w:id="0"/>
      <w:r w:rsidR="00423BFC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6A17" w:rsidRPr="00FB6A17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B15B27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0E61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заседании </w:t>
      </w:r>
      <w:r w:rsidR="00FB6A17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Новопетровского </w:t>
      </w:r>
      <w:r w:rsidR="00990E61" w:rsidRPr="00FB6A17">
        <w:rPr>
          <w:rFonts w:ascii="Arial" w:eastAsia="Times New Roman" w:hAnsi="Arial" w:cs="Arial"/>
          <w:sz w:val="24"/>
          <w:szCs w:val="24"/>
          <w:lang w:eastAsia="ru-RU"/>
        </w:rPr>
        <w:t>сельского Совета народных депутатов</w:t>
      </w:r>
    </w:p>
    <w:p w:rsidR="009756FC" w:rsidRPr="00FB6A17" w:rsidRDefault="009756FC" w:rsidP="009756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6FC" w:rsidRPr="00FB6A17" w:rsidRDefault="009756FC" w:rsidP="009756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990E61" w:rsidP="009756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</w:t>
      </w:r>
      <w:r w:rsidR="00423BFC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2003 г. № 131 – ФЗ «Об общих принципах организации местного самоуправления в Российской Федерации», Уставом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Свердловского района Орловской области,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ий сельский Совет народных депутатов, </w:t>
      </w:r>
      <w:r w:rsidR="00A55D64" w:rsidRPr="00FB6A17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990E61" w:rsidP="00423B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Принять решение о внесении изменений и дополнений в Устав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Свердловского района Орловской области.</w:t>
      </w:r>
    </w:p>
    <w:p w:rsidR="00990E61" w:rsidRPr="00FB6A17" w:rsidRDefault="00990E61" w:rsidP="00423B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принятое решение Главе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="00D57D79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для подписания</w:t>
      </w:r>
      <w:r w:rsidR="00D57D79" w:rsidRPr="00FB6A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направления на государственную регистрацию в Управление Министерства юстиции Российской Федерации по Орловской области и обнародования.</w:t>
      </w: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671" w:rsidRPr="00FB6A17" w:rsidRDefault="0036467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671" w:rsidRPr="00FB6A17" w:rsidRDefault="0036467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FB6A17" w:rsidP="0042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овопетровск</w:t>
      </w:r>
      <w:r w:rsidR="00990E61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</w:p>
    <w:p w:rsidR="00990E61" w:rsidRPr="00FB6A17" w:rsidRDefault="00990E61" w:rsidP="0042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FB6A17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                                   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И. В. Белоусова</w:t>
      </w: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4C69" w:rsidRPr="00FB6A17" w:rsidRDefault="00B04C69" w:rsidP="00423B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04C69" w:rsidRPr="00FB6A17" w:rsidSect="007F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67A"/>
    <w:multiLevelType w:val="hybridMultilevel"/>
    <w:tmpl w:val="AAB20D36"/>
    <w:lvl w:ilvl="0" w:tplc="AB6844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7C4"/>
    <w:rsid w:val="000053C6"/>
    <w:rsid w:val="00057CB9"/>
    <w:rsid w:val="00295E18"/>
    <w:rsid w:val="00364671"/>
    <w:rsid w:val="003D09B1"/>
    <w:rsid w:val="00404452"/>
    <w:rsid w:val="00423BFC"/>
    <w:rsid w:val="00436293"/>
    <w:rsid w:val="0046520E"/>
    <w:rsid w:val="004B4381"/>
    <w:rsid w:val="004F23EE"/>
    <w:rsid w:val="00560C4C"/>
    <w:rsid w:val="00683407"/>
    <w:rsid w:val="006877C4"/>
    <w:rsid w:val="007647F7"/>
    <w:rsid w:val="007F2679"/>
    <w:rsid w:val="0081126C"/>
    <w:rsid w:val="00960A4C"/>
    <w:rsid w:val="009756FC"/>
    <w:rsid w:val="0099091A"/>
    <w:rsid w:val="00990E61"/>
    <w:rsid w:val="00995FFD"/>
    <w:rsid w:val="009B2232"/>
    <w:rsid w:val="00A55D64"/>
    <w:rsid w:val="00B04C69"/>
    <w:rsid w:val="00B15B27"/>
    <w:rsid w:val="00D57D79"/>
    <w:rsid w:val="00EC70C1"/>
    <w:rsid w:val="00F04928"/>
    <w:rsid w:val="00F2420E"/>
    <w:rsid w:val="00FB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5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652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</cp:revision>
  <cp:lastPrinted>2022-06-22T09:37:00Z</cp:lastPrinted>
  <dcterms:created xsi:type="dcterms:W3CDTF">2015-11-12T06:42:00Z</dcterms:created>
  <dcterms:modified xsi:type="dcterms:W3CDTF">2024-06-04T06:44:00Z</dcterms:modified>
</cp:coreProperties>
</file>